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1C2" w14:textId="32FAE878" w:rsidR="00502A25" w:rsidRPr="00741101" w:rsidRDefault="00502A25" w:rsidP="00502A25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</w:t>
      </w:r>
    </w:p>
    <w:p w14:paraId="4400F8CE" w14:textId="188386C0" w:rsidR="00502A25" w:rsidRPr="00741101" w:rsidRDefault="00013380" w:rsidP="00502A2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DECEMBER 13</w:t>
      </w:r>
      <w:r w:rsidR="00502A25" w:rsidRPr="00741101">
        <w:rPr>
          <w:rFonts w:ascii="Verdana" w:hAnsi="Verdana"/>
          <w:b/>
          <w:bCs/>
          <w:sz w:val="24"/>
          <w:szCs w:val="24"/>
        </w:rPr>
        <w:t>, 2023</w:t>
      </w:r>
    </w:p>
    <w:p w14:paraId="170A3A35" w14:textId="5C8CDD18" w:rsidR="00502A25" w:rsidRPr="00741101" w:rsidRDefault="004332AF" w:rsidP="004332AF">
      <w:pPr>
        <w:pBdr>
          <w:bottom w:val="single" w:sz="12" w:space="1" w:color="auto"/>
        </w:pBdr>
        <w:tabs>
          <w:tab w:val="left" w:pos="1755"/>
          <w:tab w:val="center" w:pos="4680"/>
        </w:tabs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 w:rsidR="00502A25" w:rsidRPr="00741101">
        <w:rPr>
          <w:rFonts w:ascii="Verdana" w:hAnsi="Verdana"/>
          <w:b/>
          <w:bCs/>
          <w:sz w:val="24"/>
          <w:szCs w:val="24"/>
        </w:rPr>
        <w:t>AGENDA</w:t>
      </w:r>
      <w:r w:rsidR="00C87705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                          </w:t>
      </w:r>
    </w:p>
    <w:p w14:paraId="4AB13A34" w14:textId="0988555A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013380">
        <w:rPr>
          <w:rFonts w:ascii="Verdana" w:hAnsi="Verdana"/>
        </w:rPr>
        <w:t>November</w:t>
      </w:r>
      <w:r w:rsidR="00C17215">
        <w:rPr>
          <w:rFonts w:ascii="Verdana" w:hAnsi="Verdana"/>
        </w:rPr>
        <w:t>,</w:t>
      </w:r>
      <w:r w:rsidR="00A827EA">
        <w:rPr>
          <w:rFonts w:ascii="Verdana" w:hAnsi="Verdana"/>
        </w:rPr>
        <w:t xml:space="preserve"> </w:t>
      </w:r>
      <w:r w:rsidRPr="00741101">
        <w:rPr>
          <w:rFonts w:ascii="Verdana" w:hAnsi="Verdana"/>
        </w:rPr>
        <w:t>202</w:t>
      </w:r>
      <w:r w:rsidR="00260D1C" w:rsidRPr="00741101">
        <w:rPr>
          <w:rFonts w:ascii="Verdana" w:hAnsi="Verdana"/>
        </w:rPr>
        <w:t>3</w:t>
      </w:r>
      <w:r w:rsidRPr="00741101">
        <w:rPr>
          <w:rFonts w:ascii="Verdana" w:hAnsi="Verdana"/>
        </w:rPr>
        <w:t xml:space="preserve"> meeting.</w:t>
      </w:r>
    </w:p>
    <w:p w14:paraId="4288F111" w14:textId="43F05E5B" w:rsidR="00502A25" w:rsidRDefault="00502A25" w:rsidP="008514E4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183B571A" w14:textId="2ADB7934" w:rsidR="00013380" w:rsidRDefault="00013380" w:rsidP="008514E4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A064374" w14:textId="6ED82BCD" w:rsidR="00013380" w:rsidRDefault="00013380" w:rsidP="008514E4">
      <w:pPr>
        <w:spacing w:after="0"/>
        <w:rPr>
          <w:rFonts w:ascii="Verdana" w:hAnsi="Verdana"/>
        </w:rPr>
      </w:pPr>
      <w:r w:rsidRPr="00013380">
        <w:rPr>
          <w:rFonts w:ascii="Verdana" w:hAnsi="Verdana"/>
          <w:b/>
          <w:bCs/>
        </w:rPr>
        <w:t>SPECIAL</w:t>
      </w:r>
      <w:r>
        <w:rPr>
          <w:rFonts w:ascii="Verdana" w:hAnsi="Verdana"/>
        </w:rPr>
        <w:t xml:space="preserve"> </w:t>
      </w:r>
      <w:r w:rsidRPr="00013380">
        <w:rPr>
          <w:rFonts w:ascii="Verdana" w:hAnsi="Verdana"/>
          <w:b/>
          <w:bCs/>
        </w:rPr>
        <w:t>GUEST</w:t>
      </w:r>
      <w:r>
        <w:rPr>
          <w:rFonts w:ascii="Verdana" w:hAnsi="Verdana"/>
        </w:rPr>
        <w:t xml:space="preserve">:   Autumn </w:t>
      </w:r>
      <w:proofErr w:type="spellStart"/>
      <w:r>
        <w:rPr>
          <w:rFonts w:ascii="Verdana" w:hAnsi="Verdana"/>
        </w:rPr>
        <w:t>Andahl</w:t>
      </w:r>
      <w:proofErr w:type="spellEnd"/>
      <w:r>
        <w:rPr>
          <w:rFonts w:ascii="Verdana" w:hAnsi="Verdana"/>
        </w:rPr>
        <w:t xml:space="preserve"> – CCF Grant Recipient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20D102F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 – Phil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0B8C868" w14:textId="158E6FD0" w:rsidR="00687891" w:rsidRPr="00776446" w:rsidRDefault="00502A25" w:rsidP="00776446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1D963D1" w14:textId="50301F1D" w:rsidR="00C17215" w:rsidRDefault="00502A25" w:rsidP="008A767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Library signage</w:t>
      </w:r>
      <w:r w:rsidR="00BF724E">
        <w:rPr>
          <w:rFonts w:ascii="Verdana" w:hAnsi="Verdana"/>
        </w:rPr>
        <w:t xml:space="preserve"> - Status</w:t>
      </w:r>
      <w:r w:rsidR="00687891" w:rsidRPr="00741101">
        <w:rPr>
          <w:rFonts w:ascii="Verdana" w:hAnsi="Verdana"/>
        </w:rPr>
        <w:t xml:space="preserve"> update.</w:t>
      </w:r>
    </w:p>
    <w:p w14:paraId="5263A29A" w14:textId="4D061F0C" w:rsidR="004C2561" w:rsidRPr="0019124D" w:rsidRDefault="00013380" w:rsidP="0019124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u w:val="single"/>
        </w:rPr>
        <w:t>Library Historical Committee (Jan. 2024)</w:t>
      </w:r>
      <w:r>
        <w:rPr>
          <w:rFonts w:ascii="Verdana" w:hAnsi="Verdana"/>
        </w:rPr>
        <w:t>– Bob Dean</w:t>
      </w:r>
    </w:p>
    <w:p w14:paraId="60B2CECA" w14:textId="4B4A7F80" w:rsidR="00B066A4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 xml:space="preserve">ESS </w:t>
      </w:r>
    </w:p>
    <w:p w14:paraId="3D9945BB" w14:textId="7FDEDD33" w:rsidR="0019124D" w:rsidRPr="0019124D" w:rsidRDefault="0019124D" w:rsidP="0019124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t>Possible Fundraising Event in 2024</w:t>
      </w: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0C33A258" w14:textId="728B88AD" w:rsidR="00B066A4" w:rsidRDefault="00502A25" w:rsidP="004332AF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75FC79D" w14:textId="3BC02298" w:rsidR="0019124D" w:rsidRDefault="0019124D" w:rsidP="0019124D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4FBFC68" wp14:editId="46640059">
            <wp:extent cx="4362450" cy="1408265"/>
            <wp:effectExtent l="0" t="0" r="0" b="1905"/>
            <wp:docPr id="18843798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7986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875" cy="141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24D" w:rsidSect="0085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7AB9" w14:textId="77777777" w:rsidR="00BF457E" w:rsidRDefault="00BF457E" w:rsidP="00A827EA">
      <w:pPr>
        <w:spacing w:after="0" w:line="240" w:lineRule="auto"/>
      </w:pPr>
      <w:r>
        <w:separator/>
      </w:r>
    </w:p>
  </w:endnote>
  <w:endnote w:type="continuationSeparator" w:id="0">
    <w:p w14:paraId="5B2E897C" w14:textId="77777777" w:rsidR="00BF457E" w:rsidRDefault="00BF457E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184F" w14:textId="77777777" w:rsidR="00BF457E" w:rsidRDefault="00BF457E" w:rsidP="00A827EA">
      <w:pPr>
        <w:spacing w:after="0" w:line="240" w:lineRule="auto"/>
      </w:pPr>
      <w:r>
        <w:separator/>
      </w:r>
    </w:p>
  </w:footnote>
  <w:footnote w:type="continuationSeparator" w:id="0">
    <w:p w14:paraId="06245966" w14:textId="77777777" w:rsidR="00BF457E" w:rsidRDefault="00BF457E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AFF"/>
    <w:multiLevelType w:val="hybridMultilevel"/>
    <w:tmpl w:val="42C2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19124D"/>
    <w:rsid w:val="001C1218"/>
    <w:rsid w:val="00260D1C"/>
    <w:rsid w:val="002A43B2"/>
    <w:rsid w:val="004332AF"/>
    <w:rsid w:val="004C2561"/>
    <w:rsid w:val="00502A25"/>
    <w:rsid w:val="00687891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2042"/>
    <w:rsid w:val="009B5F6F"/>
    <w:rsid w:val="00A827EA"/>
    <w:rsid w:val="00B01B16"/>
    <w:rsid w:val="00B066A4"/>
    <w:rsid w:val="00BC33A1"/>
    <w:rsid w:val="00BF457E"/>
    <w:rsid w:val="00BF724E"/>
    <w:rsid w:val="00C17215"/>
    <w:rsid w:val="00C87705"/>
    <w:rsid w:val="00C9577D"/>
    <w:rsid w:val="00CC224F"/>
    <w:rsid w:val="00D01763"/>
    <w:rsid w:val="00D0624A"/>
    <w:rsid w:val="00D50CFD"/>
    <w:rsid w:val="00DA56C0"/>
    <w:rsid w:val="00E25D04"/>
    <w:rsid w:val="00E31B54"/>
    <w:rsid w:val="00F524F4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happy-holidays-png/download/347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2023-05-07T18:40:00Z</cp:lastPrinted>
  <dcterms:created xsi:type="dcterms:W3CDTF">2023-12-12T18:12:00Z</dcterms:created>
  <dcterms:modified xsi:type="dcterms:W3CDTF">2023-12-12T18:12:00Z</dcterms:modified>
</cp:coreProperties>
</file>