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E29D" w14:textId="77777777" w:rsidR="00B578C8" w:rsidRPr="00DA3E28" w:rsidRDefault="00B578C8" w:rsidP="00B578C8">
      <w:pPr>
        <w:jc w:val="center"/>
        <w:rPr>
          <w:rFonts w:ascii="Arial" w:hAnsi="Arial" w:cs="Arial"/>
          <w:u w:val="single"/>
        </w:rPr>
      </w:pPr>
    </w:p>
    <w:p w14:paraId="3DE67900" w14:textId="77777777" w:rsidR="00B578C8" w:rsidRPr="00600E63" w:rsidRDefault="00B578C8" w:rsidP="00B578C8">
      <w:pPr>
        <w:jc w:val="center"/>
        <w:rPr>
          <w:rFonts w:ascii="Arial" w:hAnsi="Arial" w:cs="Arial"/>
        </w:rPr>
      </w:pPr>
      <w:r w:rsidRPr="00600E63">
        <w:rPr>
          <w:rFonts w:ascii="Arial" w:hAnsi="Arial" w:cs="Arial"/>
        </w:rPr>
        <w:t>Friends of the Calaveras County Library</w:t>
      </w:r>
    </w:p>
    <w:p w14:paraId="4DBCD848" w14:textId="77777777" w:rsidR="00B578C8" w:rsidRPr="00600E63" w:rsidRDefault="00B578C8" w:rsidP="00B578C8">
      <w:pPr>
        <w:jc w:val="center"/>
        <w:rPr>
          <w:rFonts w:ascii="Arial" w:hAnsi="Arial" w:cs="Arial"/>
        </w:rPr>
      </w:pPr>
      <w:r w:rsidRPr="00600E63">
        <w:rPr>
          <w:rFonts w:ascii="Arial" w:hAnsi="Arial" w:cs="Arial"/>
        </w:rPr>
        <w:t>Agenda</w:t>
      </w:r>
    </w:p>
    <w:p w14:paraId="60C20F7B" w14:textId="2C9DFA3C" w:rsidR="00B578C8" w:rsidRDefault="00B578C8" w:rsidP="00B578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April 14,2021</w:t>
      </w:r>
    </w:p>
    <w:p w14:paraId="0FD8CCE9" w14:textId="166D95E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 xml:space="preserve">Approve </w:t>
      </w:r>
      <w:r>
        <w:rPr>
          <w:rFonts w:ascii="Arial" w:hAnsi="Arial" w:cs="Arial"/>
        </w:rPr>
        <w:t>March 10,</w:t>
      </w:r>
      <w:r w:rsidRPr="00600E63">
        <w:rPr>
          <w:rFonts w:ascii="Arial" w:hAnsi="Arial" w:cs="Arial"/>
        </w:rPr>
        <w:t>2021</w:t>
      </w:r>
      <w:r w:rsidR="00185BFB">
        <w:rPr>
          <w:rFonts w:ascii="Arial" w:hAnsi="Arial" w:cs="Arial"/>
        </w:rPr>
        <w:t xml:space="preserve"> </w:t>
      </w:r>
      <w:r w:rsidRPr="00600E63">
        <w:rPr>
          <w:rFonts w:ascii="Arial" w:hAnsi="Arial" w:cs="Arial"/>
        </w:rPr>
        <w:t xml:space="preserve">Minutes </w:t>
      </w:r>
    </w:p>
    <w:p w14:paraId="0B39B75A" w14:textId="63282703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 xml:space="preserve">Approve </w:t>
      </w:r>
      <w:r>
        <w:rPr>
          <w:rFonts w:ascii="Arial" w:hAnsi="Arial" w:cs="Arial"/>
        </w:rPr>
        <w:t>April 14</w:t>
      </w:r>
      <w:r w:rsidRPr="00600E63">
        <w:rPr>
          <w:rFonts w:ascii="Arial" w:hAnsi="Arial" w:cs="Arial"/>
        </w:rPr>
        <w:t>,2021 Agenda</w:t>
      </w:r>
    </w:p>
    <w:p w14:paraId="403BADB8" w14:textId="77777777" w:rsidR="00B578C8" w:rsidRPr="00600E63" w:rsidRDefault="00B578C8" w:rsidP="00B578C8">
      <w:pPr>
        <w:rPr>
          <w:rFonts w:ascii="Arial" w:hAnsi="Arial" w:cs="Arial"/>
          <w:b/>
          <w:bCs/>
        </w:rPr>
      </w:pPr>
    </w:p>
    <w:p w14:paraId="4C844442" w14:textId="77777777" w:rsidR="00B578C8" w:rsidRPr="00600E63" w:rsidRDefault="00B578C8" w:rsidP="00B578C8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Reports</w:t>
      </w:r>
    </w:p>
    <w:p w14:paraId="093B7EB5" w14:textId="77777777" w:rsidR="00B578C8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Literacy- Phil</w:t>
      </w:r>
    </w:p>
    <w:p w14:paraId="4A789A5A" w14:textId="77777777" w:rsidR="00B578C8" w:rsidRDefault="00B578C8" w:rsidP="00B578C8">
      <w:pPr>
        <w:rPr>
          <w:rFonts w:ascii="Arial" w:hAnsi="Arial" w:cs="Arial"/>
        </w:rPr>
      </w:pPr>
    </w:p>
    <w:p w14:paraId="0FC65C2B" w14:textId="130EC9D1" w:rsidR="00B578C8" w:rsidRDefault="00B578C8" w:rsidP="00B578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</w:t>
      </w:r>
    </w:p>
    <w:p w14:paraId="47CA9F8F" w14:textId="15CFE245" w:rsidR="00B578C8" w:rsidRDefault="00B578C8" w:rsidP="00B578C8">
      <w:pPr>
        <w:rPr>
          <w:rFonts w:ascii="Arial" w:hAnsi="Arial" w:cs="Arial"/>
        </w:rPr>
      </w:pPr>
      <w:r>
        <w:rPr>
          <w:rFonts w:ascii="Arial" w:hAnsi="Arial" w:cs="Arial"/>
        </w:rPr>
        <w:t>Tricia Slavik update</w:t>
      </w:r>
      <w:r w:rsidR="00185BF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Book mobile fundraising </w:t>
      </w:r>
    </w:p>
    <w:p w14:paraId="435804CB" w14:textId="77777777" w:rsidR="00B578C8" w:rsidRPr="007F0AD5" w:rsidRDefault="00B578C8" w:rsidP="00B578C8">
      <w:pPr>
        <w:rPr>
          <w:rFonts w:ascii="Arial" w:hAnsi="Arial" w:cs="Arial"/>
        </w:rPr>
      </w:pPr>
    </w:p>
    <w:p w14:paraId="22BCC367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Librarian- Nancy</w:t>
      </w:r>
    </w:p>
    <w:p w14:paraId="3EA11039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Treasurer-Shirley</w:t>
      </w:r>
    </w:p>
    <w:p w14:paraId="43F83153" w14:textId="77777777" w:rsidR="00B578C8" w:rsidRPr="00600E63" w:rsidRDefault="00B578C8" w:rsidP="00B578C8">
      <w:pPr>
        <w:rPr>
          <w:rFonts w:ascii="Arial" w:hAnsi="Arial" w:cs="Arial"/>
        </w:rPr>
      </w:pPr>
    </w:p>
    <w:p w14:paraId="23891618" w14:textId="77777777" w:rsidR="00B578C8" w:rsidRPr="00600E63" w:rsidRDefault="00B578C8" w:rsidP="00B578C8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Old Business</w:t>
      </w:r>
    </w:p>
    <w:p w14:paraId="5D21617F" w14:textId="77777777" w:rsidR="00B578C8" w:rsidRDefault="00B578C8" w:rsidP="00B578C8">
      <w:pPr>
        <w:rPr>
          <w:rFonts w:ascii="Arial" w:hAnsi="Arial" w:cs="Arial"/>
        </w:rPr>
      </w:pPr>
      <w:r>
        <w:rPr>
          <w:rFonts w:ascii="Arial" w:hAnsi="Arial" w:cs="Arial"/>
        </w:rPr>
        <w:t>Summer reading</w:t>
      </w:r>
    </w:p>
    <w:p w14:paraId="55975C20" w14:textId="6B7791FB" w:rsidR="00B578C8" w:rsidRPr="00600E63" w:rsidRDefault="00B578C8" w:rsidP="00B578C8">
      <w:pPr>
        <w:rPr>
          <w:rFonts w:ascii="Arial" w:hAnsi="Arial" w:cs="Arial"/>
        </w:rPr>
      </w:pPr>
      <w:r>
        <w:rPr>
          <w:rFonts w:ascii="Arial" w:hAnsi="Arial" w:cs="Arial"/>
        </w:rPr>
        <w:t>Book mobile details</w:t>
      </w:r>
    </w:p>
    <w:p w14:paraId="2AB62DA4" w14:textId="77777777" w:rsidR="00B578C8" w:rsidRPr="00600E63" w:rsidRDefault="00B578C8" w:rsidP="00B578C8">
      <w:pPr>
        <w:rPr>
          <w:rFonts w:ascii="Arial" w:hAnsi="Arial" w:cs="Arial"/>
        </w:rPr>
      </w:pPr>
    </w:p>
    <w:p w14:paraId="2A01A347" w14:textId="5AFE313D" w:rsidR="00B578C8" w:rsidRDefault="00B578C8" w:rsidP="00B578C8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New Business</w:t>
      </w:r>
    </w:p>
    <w:p w14:paraId="26AB04CB" w14:textId="77777777" w:rsidR="00C04B0E" w:rsidRDefault="00C04B0E" w:rsidP="00C04B0E">
      <w:pPr>
        <w:shd w:val="clear" w:color="auto" w:fill="FFFFFF"/>
        <w:spacing w:after="240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Arial" w:hAnsi="Arial" w:cs="Arial"/>
        </w:rPr>
        <w:t>Bookmobile:</w:t>
      </w:r>
      <w:r w:rsidRPr="00C04B0E">
        <w:rPr>
          <w:rFonts w:ascii="Helvetica Neue" w:hAnsi="Helvetica Neue"/>
          <w:color w:val="1D2228"/>
          <w:sz w:val="20"/>
          <w:szCs w:val="20"/>
        </w:rPr>
        <w:t xml:space="preserve"> </w:t>
      </w:r>
      <w:r w:rsidRPr="00C04B0E">
        <w:rPr>
          <w:rFonts w:ascii="Helvetica Neue" w:eastAsia="Times New Roman" w:hAnsi="Helvetica Neue" w:cs="Times New Roman"/>
          <w:color w:val="1D2228"/>
          <w:sz w:val="20"/>
          <w:szCs w:val="20"/>
        </w:rPr>
        <w:t>adding something to make donations in honor or memory</w:t>
      </w:r>
    </w:p>
    <w:p w14:paraId="74223FBD" w14:textId="77CDA11E" w:rsidR="00B578C8" w:rsidRPr="00C04B0E" w:rsidRDefault="00B578C8" w:rsidP="00C04B0E">
      <w:pPr>
        <w:shd w:val="clear" w:color="auto" w:fill="FFFFFF"/>
        <w:spacing w:after="240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Arial" w:hAnsi="Arial" w:cs="Arial"/>
        </w:rPr>
        <w:t>County Fair participation</w:t>
      </w:r>
    </w:p>
    <w:p w14:paraId="150A3C25" w14:textId="09E3B432" w:rsidR="00681B04" w:rsidRDefault="00681B04" w:rsidP="00B578C8">
      <w:pPr>
        <w:rPr>
          <w:rFonts w:ascii="Arial" w:hAnsi="Arial" w:cs="Arial"/>
        </w:rPr>
      </w:pPr>
      <w:r>
        <w:rPr>
          <w:rFonts w:ascii="Arial" w:hAnsi="Arial" w:cs="Arial"/>
        </w:rPr>
        <w:t>Arts Council collaboration w/ bookmobile for kids arts camp</w:t>
      </w:r>
    </w:p>
    <w:p w14:paraId="7F848A79" w14:textId="77777777" w:rsidR="00C04B0E" w:rsidRDefault="00C04B0E" w:rsidP="00B578C8">
      <w:pPr>
        <w:rPr>
          <w:rFonts w:ascii="Arial" w:hAnsi="Arial" w:cs="Arial"/>
        </w:rPr>
      </w:pPr>
    </w:p>
    <w:p w14:paraId="3415038C" w14:textId="41C76F18" w:rsidR="00185BFB" w:rsidRPr="00B578C8" w:rsidRDefault="00185BFB" w:rsidP="00B578C8">
      <w:pPr>
        <w:rPr>
          <w:rFonts w:ascii="Arial" w:hAnsi="Arial" w:cs="Arial"/>
        </w:rPr>
      </w:pPr>
      <w:r>
        <w:rPr>
          <w:rFonts w:ascii="Arial" w:hAnsi="Arial" w:cs="Arial"/>
        </w:rPr>
        <w:t>Constant Companion fee for Arnold’s email subscription ($45 per month for 5,000)</w:t>
      </w:r>
    </w:p>
    <w:p w14:paraId="023E63F9" w14:textId="77777777" w:rsidR="00C04B0E" w:rsidRDefault="00C04B0E" w:rsidP="00B578C8">
      <w:pPr>
        <w:rPr>
          <w:rFonts w:ascii="Arial" w:hAnsi="Arial" w:cs="Arial"/>
        </w:rPr>
      </w:pPr>
    </w:p>
    <w:p w14:paraId="01C87D02" w14:textId="0CF08581" w:rsidR="00C04B0E" w:rsidRPr="00600E63" w:rsidRDefault="00B578C8" w:rsidP="00B578C8">
      <w:pPr>
        <w:rPr>
          <w:rFonts w:ascii="Arial" w:hAnsi="Arial" w:cs="Arial"/>
        </w:rPr>
      </w:pPr>
      <w:r>
        <w:rPr>
          <w:rFonts w:ascii="Arial" w:hAnsi="Arial" w:cs="Arial"/>
        </w:rPr>
        <w:t>Discuss what to do with FOTCCL in Valley Springs and Copperopolis</w:t>
      </w:r>
    </w:p>
    <w:p w14:paraId="3A8B572A" w14:textId="77777777" w:rsidR="00B578C8" w:rsidRPr="00600E63" w:rsidRDefault="00B578C8" w:rsidP="00B578C8">
      <w:pPr>
        <w:shd w:val="clear" w:color="auto" w:fill="FFFFFF"/>
        <w:rPr>
          <w:rFonts w:ascii="Arial" w:eastAsia="Times New Roman" w:hAnsi="Arial" w:cs="Arial"/>
          <w:color w:val="1D2228"/>
          <w:sz w:val="20"/>
          <w:szCs w:val="20"/>
        </w:rPr>
      </w:pPr>
    </w:p>
    <w:p w14:paraId="0E9BC499" w14:textId="77777777" w:rsidR="00B578C8" w:rsidRPr="00600E63" w:rsidRDefault="00B578C8" w:rsidP="00B578C8">
      <w:pPr>
        <w:rPr>
          <w:rFonts w:ascii="Arial" w:hAnsi="Arial" w:cs="Arial"/>
        </w:rPr>
      </w:pPr>
    </w:p>
    <w:p w14:paraId="08D1C8FF" w14:textId="77777777" w:rsidR="00B578C8" w:rsidRPr="00600E63" w:rsidRDefault="00B578C8" w:rsidP="00B578C8">
      <w:pPr>
        <w:rPr>
          <w:rFonts w:ascii="Arial" w:hAnsi="Arial" w:cs="Arial"/>
        </w:rPr>
      </w:pPr>
    </w:p>
    <w:p w14:paraId="7318A6F1" w14:textId="77777777" w:rsidR="00B578C8" w:rsidRPr="00600E63" w:rsidRDefault="00B578C8" w:rsidP="00B578C8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Branch Reports</w:t>
      </w:r>
    </w:p>
    <w:p w14:paraId="13C95042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 xml:space="preserve">Angels Camp </w:t>
      </w:r>
    </w:p>
    <w:p w14:paraId="2D18AC40" w14:textId="6FB9F30D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Arnold</w:t>
      </w:r>
    </w:p>
    <w:p w14:paraId="2694D68A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Copperopolis</w:t>
      </w:r>
    </w:p>
    <w:p w14:paraId="36F723F5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Mokelumne Hill</w:t>
      </w:r>
    </w:p>
    <w:p w14:paraId="422B2DD8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Murphys</w:t>
      </w:r>
    </w:p>
    <w:p w14:paraId="0D8A8805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San Andreas</w:t>
      </w:r>
    </w:p>
    <w:p w14:paraId="1690E569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Valley Springs</w:t>
      </w:r>
    </w:p>
    <w:p w14:paraId="4FBDAC75" w14:textId="77777777" w:rsidR="00B578C8" w:rsidRPr="00600E63" w:rsidRDefault="00B578C8" w:rsidP="00B578C8">
      <w:pPr>
        <w:rPr>
          <w:rFonts w:ascii="Arial" w:hAnsi="Arial" w:cs="Arial"/>
        </w:rPr>
      </w:pPr>
      <w:r w:rsidRPr="00600E63">
        <w:rPr>
          <w:rFonts w:ascii="Arial" w:hAnsi="Arial" w:cs="Arial"/>
        </w:rPr>
        <w:t>West Point</w:t>
      </w:r>
    </w:p>
    <w:p w14:paraId="6EF4583E" w14:textId="77777777" w:rsidR="00B578C8" w:rsidRDefault="00B578C8"/>
    <w:sectPr w:rsidR="00B5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C8"/>
    <w:rsid w:val="00185BFB"/>
    <w:rsid w:val="005D4570"/>
    <w:rsid w:val="00681B04"/>
    <w:rsid w:val="00B578C8"/>
    <w:rsid w:val="00C04B0E"/>
    <w:rsid w:val="00D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6C17"/>
  <w15:chartTrackingRefBased/>
  <w15:docId w15:val="{A0C37FC7-1726-E34C-97A7-21C5EC5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Jarvi</cp:lastModifiedBy>
  <cp:revision>6</cp:revision>
  <cp:lastPrinted>2021-04-14T00:50:00Z</cp:lastPrinted>
  <dcterms:created xsi:type="dcterms:W3CDTF">2021-04-07T02:55:00Z</dcterms:created>
  <dcterms:modified xsi:type="dcterms:W3CDTF">2021-04-14T00:50:00Z</dcterms:modified>
</cp:coreProperties>
</file>